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Горноспасатели - Заслуженные спасатели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Горноспасатели - Заслуженные спасатели 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Горноспасатель– профессия со стальным характером, а в ВГСЧ несут службу особенныелюди. О них говорят, что, когда в случае аварийной ситуации всеидут наверх, только горноспасатели спускаются вниз – они умеютспасать тех, кто сам с закрытыми глазами может пройти под землей.Профессия горноспасателя опасна и связана с риском для жизни,поэтому необходимо иметь морально-устойчивую психику, физическуюподготовку и крепкое здоровье. Лучшим представителям этойгероической профессии присваивается почетное звание «Заслуженныйспасатель Российской Федерации».</w:t>
            </w:r>
            <w:br/>
            <w:br/>
            <w:r>
              <w:rPr/>
              <w:t xml:space="preserve">Почётное звание «Заслуженный спасатель Российской Федерации» входитв государственную наградную систему РоссийскойФедерации  и присваивается высокопрофессиональнымработникам спасательных служб за заслуги в предотвращении иликвидации последствий аварий, катастроф и стихийных бедствий,разработке и освоении новой спасательной техники, воспитании иобучении кадров, работающим в спасательных службах 10 и более лет вкалендарном исчислении. Звание «Заслуженный спасательРоссийской Федерации» установлено Указом Президента РоссийскойФедерации от 30 декабря 1995 года № 1341 «Об установлениипочётных званий Российской Федерации, утверждении положений опочётных званиях и описания нагрудного знака к почётным званиямРоссийской Федерации».  </w:t>
            </w:r>
            <w:br/>
            <w:br/>
            <w:r>
              <w:rPr>
                <w:b w:val="1"/>
                <w:bCs w:val="1"/>
              </w:rPr>
              <w:t xml:space="preserve">За мужество, отвагу и самоотверженность, проявленные вэкстремальных условиях, высшим государственным знаком отличияроссийских спасателей – почётным званием «Заслуженный спасательРоссийской Федерации» награждены горноспасатели, сотрудники МЧСРоссии:</w:t>
            </w:r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Александров Евгений Викторович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Анисимов Николай Васильевич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Апальков Александр Степанович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Артемов Василий Иванович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Безносенко Николай Иванович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Березин Леонид Иосифович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Бордынюк Александр Васильевич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Буланов Анатолий Германович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5" w:history="1">
              <w:r>
                <w:rPr/>
                <w:t xml:space="preserve">Гладков Юрий Александрович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6" w:history="1">
              <w:r>
                <w:rPr/>
                <w:t xml:space="preserve">Горбатов Владимир Алексеевич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7" w:history="1">
              <w:r>
                <w:rPr/>
                <w:t xml:space="preserve">Голяков Алексей Анатольевич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8" w:history="1">
              <w:r>
                <w:rPr/>
                <w:t xml:space="preserve">Ефимов Анатолий Петрович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9" w:history="1">
              <w:r>
                <w:rPr/>
                <w:t xml:space="preserve">Дингес Владимир Рудольфович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0" w:history="1">
              <w:r>
                <w:rPr/>
                <w:t xml:space="preserve">Жолус Анатолий Павлович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1" w:history="1">
              <w:r>
                <w:rPr/>
                <w:t xml:space="preserve">Кива Иван Андреевич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2" w:history="1">
              <w:r>
                <w:rPr/>
                <w:t xml:space="preserve">Копытин Евгений Дмитриевич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3" w:history="1">
              <w:r>
                <w:rPr/>
                <w:t xml:space="preserve">Крохалев Борис Григорьевич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4" w:history="1">
              <w:r>
                <w:rPr/>
                <w:t xml:space="preserve">Крылов Виталий Александрович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5" w:history="1">
              <w:r>
                <w:rPr/>
                <w:t xml:space="preserve">Кузнецов Александр Тихонович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6" w:history="1">
              <w:r>
                <w:rPr/>
                <w:t xml:space="preserve">Кузнецов Валерий Иванович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7" w:history="1">
              <w:r>
                <w:rPr/>
                <w:t xml:space="preserve">Кулак Николай Григорьевич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8" w:history="1">
              <w:r>
                <w:rPr/>
                <w:t xml:space="preserve">Максюков Анатолий Александрович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9" w:history="1">
              <w:r>
                <w:rPr/>
                <w:t xml:space="preserve">Михайленко Григорий Васильевич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0" w:history="1">
              <w:r>
                <w:rPr/>
                <w:t xml:space="preserve">Михальчук Юрий Фёдорович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1" w:history="1">
              <w:r>
                <w:rPr/>
                <w:t xml:space="preserve">Муллаяров Рустам Зайкатович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2" w:history="1">
              <w:r>
                <w:rPr/>
                <w:t xml:space="preserve">Мячин Валерий Васильевич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3" w:history="1">
              <w:r>
                <w:rPr/>
                <w:t xml:space="preserve">Пинаев Дмитрий Михайлович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4" w:history="1">
              <w:r>
                <w:rPr/>
                <w:t xml:space="preserve">Подвысоцкий Казимир Станиславович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5" w:history="1">
              <w:r>
                <w:rPr/>
                <w:t xml:space="preserve">Сафрыгин Юрий Евдокимович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6" w:history="1">
              <w:r>
                <w:rPr/>
                <w:t xml:space="preserve">Син Александр Филиппович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7" w:history="1">
              <w:r>
                <w:rPr/>
                <w:t xml:space="preserve">Спичев Пётр Алексеевич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8" w:history="1">
              <w:r>
                <w:rPr/>
                <w:t xml:space="preserve">Терехин Михаил Иванович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9" w:history="1">
              <w:r>
                <w:rPr/>
                <w:t xml:space="preserve">Тимофеев Валерий Пантелеевич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40" w:history="1">
              <w:r>
                <w:rPr/>
                <w:t xml:space="preserve">Халевин Александр Николаевич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41" w:history="1">
              <w:r>
                <w:rPr/>
                <w:t xml:space="preserve">Федорович Александр Петрович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42" w:history="1">
              <w:r>
                <w:rPr/>
                <w:t xml:space="preserve">Файзуханов Радик Василович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43" w:history="1">
              <w:r>
                <w:rPr/>
                <w:t xml:space="preserve">Черечукин Владимир Геннадьевич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44" w:history="1">
              <w:r>
                <w:rPr/>
                <w:t xml:space="preserve">Чубаров Борис Васильевич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45" w:history="1">
              <w:r>
                <w:rPr/>
                <w:t xml:space="preserve">Шаров Сергей Александрович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46" w:history="1">
              <w:r>
                <w:rPr/>
                <w:t xml:space="preserve">Ше Юрий Владимирович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6BC2ED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ob-organizacii/gornospasateli-zasluzhennye-spasateli-rossii/aleksandrov-evgeniy-viktorovich" TargetMode="External"/><Relationship Id="rId8" Type="http://schemas.openxmlformats.org/officeDocument/2006/relationships/hyperlink" Target="/ob-organizacii/gornospasateli-zasluzhennye-spasateli-rossii/anisimov-nikolay-vasilevich" TargetMode="External"/><Relationship Id="rId9" Type="http://schemas.openxmlformats.org/officeDocument/2006/relationships/hyperlink" Target="/ob-organizacii/gornospasateli-zasluzhennye-spasateli-rossii/apalkov-aleksandr-stepanovich" TargetMode="External"/><Relationship Id="rId10" Type="http://schemas.openxmlformats.org/officeDocument/2006/relationships/hyperlink" Target="/ob-organizacii/gornospasateli-zasluzhennye-spasateli-rossii/artemov-vasiliy-ivanovich" TargetMode="External"/><Relationship Id="rId11" Type="http://schemas.openxmlformats.org/officeDocument/2006/relationships/hyperlink" Target="/ob-organizacii/gornospasateli-zasluzhennye-spasateli-rossii/beznosenko-nikolay-ivanovich" TargetMode="External"/><Relationship Id="rId12" Type="http://schemas.openxmlformats.org/officeDocument/2006/relationships/hyperlink" Target="/ob-organizacii/gornospasateli-zasluzhennye-spasateli-rossii/berezin-leonid-iosifovich" TargetMode="External"/><Relationship Id="rId13" Type="http://schemas.openxmlformats.org/officeDocument/2006/relationships/hyperlink" Target="/ob-organizacii/gornospasateli-zasluzhennye-spasateli-rossii/bordynyuk-aleksandr-vasilevich" TargetMode="External"/><Relationship Id="rId14" Type="http://schemas.openxmlformats.org/officeDocument/2006/relationships/hyperlink" Target="/ob-organizacii/gornospasateli-zasluzhennye-spasateli-rossii/bulanov-anatoliy-germanovich" TargetMode="External"/><Relationship Id="rId15" Type="http://schemas.openxmlformats.org/officeDocument/2006/relationships/hyperlink" Target="/ob-organizacii/gornospasateli-zasluzhennye-spasateli-rossii/gladkov-yuriy-aleksandrovich" TargetMode="External"/><Relationship Id="rId16" Type="http://schemas.openxmlformats.org/officeDocument/2006/relationships/hyperlink" Target="/ob-organizacii/gornospasateli-zasluzhennye-spasateli-rossii/gorbatov-vladimir-alekseevich" TargetMode="External"/><Relationship Id="rId17" Type="http://schemas.openxmlformats.org/officeDocument/2006/relationships/hyperlink" Target="/ob-organizacii/gornospasateli-zasluzhennye-spasateli-rossii/golyakov-aleksey-anatolevich" TargetMode="External"/><Relationship Id="rId18" Type="http://schemas.openxmlformats.org/officeDocument/2006/relationships/hyperlink" Target="/ob-organizacii/gornospasateli-zasluzhennye-spasateli-rossii/efimov-anatoliy-petrovich" TargetMode="External"/><Relationship Id="rId19" Type="http://schemas.openxmlformats.org/officeDocument/2006/relationships/hyperlink" Target="/ob-organizacii/gornospasateli-zasluzhennye-spasateli-rossii/dinges-vladimir-rudolfovich" TargetMode="External"/><Relationship Id="rId20" Type="http://schemas.openxmlformats.org/officeDocument/2006/relationships/hyperlink" Target="/ob-organizacii/gornospasateli-zasluzhennye-spasateli-rossii/zholus-anatoliy-pavlovich" TargetMode="External"/><Relationship Id="rId21" Type="http://schemas.openxmlformats.org/officeDocument/2006/relationships/hyperlink" Target="/ob-organizacii/gornospasateli-zasluzhennye-spasateli-rossii/kiva-ivan-andreevich" TargetMode="External"/><Relationship Id="rId22" Type="http://schemas.openxmlformats.org/officeDocument/2006/relationships/hyperlink" Target="/ob-organizacii/gornospasateli-zasluzhennye-spasateli-rossii/kopytin-evgeniy-dmitrievich" TargetMode="External"/><Relationship Id="rId23" Type="http://schemas.openxmlformats.org/officeDocument/2006/relationships/hyperlink" Target="/ob-organizacii/gornospasateli-zasluzhennye-spasateli-rossii/krohalev-boris-grigorevich" TargetMode="External"/><Relationship Id="rId24" Type="http://schemas.openxmlformats.org/officeDocument/2006/relationships/hyperlink" Target="/ob-organizacii/gornospasateli-zasluzhennye-spasateli-rossii/krylov-vitaliy-aleksandrovich" TargetMode="External"/><Relationship Id="rId25" Type="http://schemas.openxmlformats.org/officeDocument/2006/relationships/hyperlink" Target="/ob-organizacii/gornospasateli-zasluzhennye-spasateli-rossii/kuznecov-aleksandr-tihonovich" TargetMode="External"/><Relationship Id="rId26" Type="http://schemas.openxmlformats.org/officeDocument/2006/relationships/hyperlink" Target="/ob-organizacii/gornospasateli-zasluzhennye-spasateli-rossii/kuznecov-valeriy-ivanovich" TargetMode="External"/><Relationship Id="rId27" Type="http://schemas.openxmlformats.org/officeDocument/2006/relationships/hyperlink" Target="/ob-organizacii/gornospasateli-zasluzhennye-spasateli-rossii/kulak-nikolay-grigorevich" TargetMode="External"/><Relationship Id="rId28" Type="http://schemas.openxmlformats.org/officeDocument/2006/relationships/hyperlink" Target="/ob-organizacii/gornospasateli-zasluzhennye-spasateli-rossii/maksyukov-anatoliy-aleksandrovich" TargetMode="External"/><Relationship Id="rId29" Type="http://schemas.openxmlformats.org/officeDocument/2006/relationships/hyperlink" Target="/ob-organizacii/gornospasateli-zasluzhennye-spasateli-rossii/mihaylenko-grigoriy-vasilevich" TargetMode="External"/><Relationship Id="rId30" Type="http://schemas.openxmlformats.org/officeDocument/2006/relationships/hyperlink" Target="/ob-organizacii/gornospasateli-zasluzhennye-spasateli-rossii/mihalchuk-yuriy-fedorovich" TargetMode="External"/><Relationship Id="rId31" Type="http://schemas.openxmlformats.org/officeDocument/2006/relationships/hyperlink" Target="/ob-organizacii/gornospasateli-zasluzhennye-spasateli-rossii/mullayarov-rustam-zaykatovich" TargetMode="External"/><Relationship Id="rId32" Type="http://schemas.openxmlformats.org/officeDocument/2006/relationships/hyperlink" Target="/ob-organizacii/gornospasateli-zasluzhennye-spasateli-rossii/myachin-valeriy-vasilevich" TargetMode="External"/><Relationship Id="rId33" Type="http://schemas.openxmlformats.org/officeDocument/2006/relationships/hyperlink" Target="/ob-organizacii/gornospasateli-zasluzhennye-spasateli-rossii/pinaev-dmitriy-mihaylovich" TargetMode="External"/><Relationship Id="rId34" Type="http://schemas.openxmlformats.org/officeDocument/2006/relationships/hyperlink" Target="/ob-organizacii/gornospasateli-zasluzhennye-spasateli-rossii/podvysockiy-kazimir-stanislavovich" TargetMode="External"/><Relationship Id="rId35" Type="http://schemas.openxmlformats.org/officeDocument/2006/relationships/hyperlink" Target="/ob-organizacii/gornospasateli-zasluzhennye-spasateli-rossii/safrygin-yuriy-evdokimovich" TargetMode="External"/><Relationship Id="rId36" Type="http://schemas.openxmlformats.org/officeDocument/2006/relationships/hyperlink" Target="/ob-organizacii/gornospasateli-zasluzhennye-spasateli-rossii/sin-aleksandr-filippovich" TargetMode="External"/><Relationship Id="rId37" Type="http://schemas.openxmlformats.org/officeDocument/2006/relationships/hyperlink" Target="/ob-organizacii/gornospasateli-zasluzhennye-spasateli-rossii/spichev-petr-alekseevich" TargetMode="External"/><Relationship Id="rId38" Type="http://schemas.openxmlformats.org/officeDocument/2006/relationships/hyperlink" Target="/ob-organizacii/gornospasateli-zasluzhennye-spasateli-rossii/terehin-mihail-ivanovich" TargetMode="External"/><Relationship Id="rId39" Type="http://schemas.openxmlformats.org/officeDocument/2006/relationships/hyperlink" Target="/ob-organizacii/gornospasateli-zasluzhennye-spasateli-rossii/timofeev-valeriy-panteleevich" TargetMode="External"/><Relationship Id="rId40" Type="http://schemas.openxmlformats.org/officeDocument/2006/relationships/hyperlink" Target="/ob-organizacii/gornospasateli-zasluzhennye-spasateli-rossii/halevin-aleksandr-nikolaevich" TargetMode="External"/><Relationship Id="rId41" Type="http://schemas.openxmlformats.org/officeDocument/2006/relationships/hyperlink" Target="/ob-organizacii/gornospasateli-zasluzhennye-spasateli-rossii/fedorovich-aleksandr-petrovich" TargetMode="External"/><Relationship Id="rId42" Type="http://schemas.openxmlformats.org/officeDocument/2006/relationships/hyperlink" Target="/ob-organizacii/gornospasateli-zasluzhennye-spasateli-rossii/fayzuhanov-radik-vasilovich" TargetMode="External"/><Relationship Id="rId43" Type="http://schemas.openxmlformats.org/officeDocument/2006/relationships/hyperlink" Target="/ob-organizacii/gornospasateli-zasluzhennye-spasateli-rossii/cherechukin-vladimir-gennadevich" TargetMode="External"/><Relationship Id="rId44" Type="http://schemas.openxmlformats.org/officeDocument/2006/relationships/hyperlink" Target="/ob-organizacii/gornospasateli-zasluzhennye-spasateli-rossii/chubarov-boris-vasilevich" TargetMode="External"/><Relationship Id="rId45" Type="http://schemas.openxmlformats.org/officeDocument/2006/relationships/hyperlink" Target="/ob-organizacii/gornospasateli-zasluzhennye-spasateli-rossii/sharov-sergey-aleksandrovich" TargetMode="External"/><Relationship Id="rId46" Type="http://schemas.openxmlformats.org/officeDocument/2006/relationships/hyperlink" Target="/ob-organizacii/gornospasateli-zasluzhennye-spasateli-rossii/she-yuriy-vladimirovi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2024-05-18T11:35:14+03:00</dcterms:created>
  <dcterms:modified xsi:type="dcterms:W3CDTF">2024-05-18T11:35:14+03:00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